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74" w:rsidRPr="00954474" w:rsidRDefault="00954474" w:rsidP="0095447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54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Архівний відділ Баштанської РВА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повідомляє,</w:t>
      </w:r>
      <w:r w:rsidRPr="009544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 період з 10 червня</w:t>
      </w:r>
    </w:p>
    <w:p w:rsidR="00954474" w:rsidRPr="00954474" w:rsidRDefault="00954474" w:rsidP="009544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4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 14 червня 2024 року були проведені публічні закупівлі, а саме: з АТ</w:t>
      </w:r>
    </w:p>
    <w:p w:rsidR="00954474" w:rsidRPr="00954474" w:rsidRDefault="00954474" w:rsidP="009544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544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«Укртелеком» про послуги з передавання даних і повідомлень на суму</w:t>
      </w:r>
    </w:p>
    <w:p w:rsidR="00517C9B" w:rsidRDefault="00954474" w:rsidP="0095447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5447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30 308,94 грн.</w:t>
      </w:r>
    </w:p>
    <w:p w:rsidR="00954474" w:rsidRDefault="00954474" w:rsidP="0095447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54474" w:rsidRDefault="00954474" w:rsidP="0095447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54474" w:rsidRPr="00954474" w:rsidRDefault="00954474" w:rsidP="0095447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B0DC7" w:rsidRPr="00954474" w:rsidRDefault="00954474" w:rsidP="00954474">
      <w:pPr>
        <w:pStyle w:val="a3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Фінансовий відділ</w:t>
      </w:r>
      <w:r w:rsidR="00833733" w:rsidRPr="008337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Баштанської районної 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54474">
        <w:rPr>
          <w:rFonts w:ascii="Times New Roman" w:hAnsi="Times New Roman" w:cs="Times New Roman"/>
          <w:sz w:val="28"/>
          <w:szCs w:val="28"/>
          <w:lang w:val="uk-UA"/>
        </w:rPr>
        <w:t>повідомляє, що протягом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33733" w:rsidRPr="0083373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3733" w:rsidRPr="0083373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733" w:rsidRPr="00833733">
        <w:rPr>
          <w:rFonts w:ascii="Times New Roman" w:hAnsi="Times New Roman" w:cs="Times New Roman"/>
          <w:sz w:val="28"/>
          <w:szCs w:val="28"/>
          <w:lang w:val="uk-UA"/>
        </w:rPr>
        <w:t xml:space="preserve">.2024 по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33733" w:rsidRPr="0083373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733" w:rsidRPr="00833733">
        <w:rPr>
          <w:rFonts w:ascii="Times New Roman" w:hAnsi="Times New Roman" w:cs="Times New Roman"/>
          <w:sz w:val="28"/>
          <w:szCs w:val="28"/>
          <w:lang w:val="uk-UA"/>
        </w:rPr>
        <w:t xml:space="preserve">.2024 </w:t>
      </w:r>
    </w:p>
    <w:p w:rsidR="00851EA2" w:rsidRPr="00954474" w:rsidRDefault="00954474" w:rsidP="0095447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здійснено публічні закупівлі:</w:t>
      </w:r>
    </w:p>
    <w:p w:rsidR="00833733" w:rsidRDefault="00954474" w:rsidP="00BA5A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Заправка картриджів</w:t>
      </w:r>
      <w:r w:rsidR="00BA5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733" w:rsidRPr="00BA5A1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54474">
        <w:rPr>
          <w:rFonts w:ascii="Times New Roman" w:hAnsi="Times New Roman" w:cs="Times New Roman"/>
          <w:b/>
          <w:sz w:val="28"/>
          <w:szCs w:val="28"/>
          <w:lang w:val="uk-UA"/>
        </w:rPr>
        <w:t>450</w:t>
      </w:r>
      <w:r w:rsidR="00BA5A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C5F">
        <w:rPr>
          <w:rFonts w:ascii="Times New Roman" w:hAnsi="Times New Roman" w:cs="Times New Roman"/>
          <w:sz w:val="28"/>
          <w:szCs w:val="28"/>
          <w:lang w:val="uk-UA"/>
        </w:rPr>
        <w:t>грн;</w:t>
      </w:r>
    </w:p>
    <w:p w:rsidR="00954474" w:rsidRPr="00BA5A1D" w:rsidRDefault="00954474" w:rsidP="00BA5A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Папір А4 – </w:t>
      </w:r>
      <w:r w:rsidRPr="00954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1000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bookmarkStart w:id="0" w:name="_GoBack"/>
      <w:bookmarkEnd w:id="0"/>
    </w:p>
    <w:p w:rsidR="00BA5A1D" w:rsidRPr="00BA5A1D" w:rsidRDefault="00BA5A1D" w:rsidP="00BA5A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C5F" w:rsidRPr="00BA5A1D" w:rsidRDefault="00652C5F" w:rsidP="0095447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2C5F" w:rsidRPr="00BA5A1D" w:rsidSect="00AE6B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2843"/>
    <w:multiLevelType w:val="hybridMultilevel"/>
    <w:tmpl w:val="21F2C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255"/>
    <w:multiLevelType w:val="hybridMultilevel"/>
    <w:tmpl w:val="5C6E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F5AE7"/>
    <w:multiLevelType w:val="hybridMultilevel"/>
    <w:tmpl w:val="C8A6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67255"/>
    <w:multiLevelType w:val="hybridMultilevel"/>
    <w:tmpl w:val="B70E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725A"/>
    <w:rsid w:val="000B680B"/>
    <w:rsid w:val="00106D8B"/>
    <w:rsid w:val="002A2260"/>
    <w:rsid w:val="00360FFA"/>
    <w:rsid w:val="00465EAA"/>
    <w:rsid w:val="00494A8B"/>
    <w:rsid w:val="00517C9B"/>
    <w:rsid w:val="005252CA"/>
    <w:rsid w:val="00537AD0"/>
    <w:rsid w:val="005B0DC7"/>
    <w:rsid w:val="005E5798"/>
    <w:rsid w:val="00632E9D"/>
    <w:rsid w:val="00652C5F"/>
    <w:rsid w:val="007828F5"/>
    <w:rsid w:val="00833733"/>
    <w:rsid w:val="00851EA2"/>
    <w:rsid w:val="00954474"/>
    <w:rsid w:val="009B2116"/>
    <w:rsid w:val="009F24CE"/>
    <w:rsid w:val="009F3E00"/>
    <w:rsid w:val="00A83D3D"/>
    <w:rsid w:val="00AE6BC1"/>
    <w:rsid w:val="00B13004"/>
    <w:rsid w:val="00B2725A"/>
    <w:rsid w:val="00BA5A1D"/>
    <w:rsid w:val="00C83DA8"/>
    <w:rsid w:val="00D90F5D"/>
    <w:rsid w:val="00DB5BF7"/>
    <w:rsid w:val="00E0077A"/>
    <w:rsid w:val="00F54AF9"/>
    <w:rsid w:val="00F75EA0"/>
    <w:rsid w:val="00F8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CAF2-B6E6-4798-A5EB-8C268E9E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3378-A73E-4137-9731-B1C8F65F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2024-03-01T13:19:00Z</dcterms:created>
  <dcterms:modified xsi:type="dcterms:W3CDTF">2024-06-21T08:54:00Z</dcterms:modified>
</cp:coreProperties>
</file>